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561418" w:rsidRPr="00122904" w:rsidRDefault="00561418" w:rsidP="00561418">
      <w:pPr>
        <w:rPr>
          <w:b/>
          <w:sz w:val="32"/>
        </w:rPr>
      </w:pPr>
      <w:r w:rsidRPr="00122904">
        <w:rPr>
          <w:b/>
          <w:sz w:val="32"/>
        </w:rPr>
        <w:t>Analiza el poema</w:t>
      </w:r>
    </w:p>
    <w:p w:rsidR="00561418" w:rsidRPr="00122904" w:rsidRDefault="00561418" w:rsidP="00561418">
      <w:pPr>
        <w:rPr>
          <w:b/>
          <w:sz w:val="32"/>
        </w:rPr>
      </w:pPr>
    </w:p>
    <w:p w:rsidR="00B7098C" w:rsidRPr="00122904" w:rsidRDefault="00B7098C" w:rsidP="00B7098C">
      <w:pPr>
        <w:rPr>
          <w:b/>
        </w:rPr>
      </w:pPr>
      <w:r w:rsidRPr="00122904">
        <w:rPr>
          <w:b/>
        </w:rPr>
        <w:t>Poema 1</w:t>
      </w:r>
    </w:p>
    <w:p w:rsidR="00B7098C" w:rsidRPr="00122904" w:rsidRDefault="00B7098C" w:rsidP="00B7098C">
      <w:pPr>
        <w:rPr>
          <w:b/>
        </w:rPr>
      </w:pPr>
      <w:r w:rsidRPr="00122904">
        <w:rPr>
          <w:b/>
        </w:rPr>
        <w:t>Si ves un monte de espumas</w:t>
      </w:r>
    </w:p>
    <w:p w:rsidR="00B7098C" w:rsidRPr="00122904" w:rsidRDefault="00B7098C" w:rsidP="00B7098C">
      <w:r w:rsidRPr="00122904">
        <w:t>(Versos sencillos V)</w:t>
      </w:r>
    </w:p>
    <w:p w:rsidR="00B7098C" w:rsidRPr="00122904" w:rsidRDefault="00B7098C" w:rsidP="00B7098C">
      <w:r w:rsidRPr="00122904">
        <w:t>José Martí</w:t>
      </w:r>
    </w:p>
    <w:p w:rsidR="00B7098C" w:rsidRPr="00122904" w:rsidRDefault="00B7098C" w:rsidP="00B7098C"/>
    <w:p w:rsidR="00B7098C" w:rsidRPr="00122904" w:rsidRDefault="00B7098C" w:rsidP="00B7098C">
      <w:r w:rsidRPr="00122904">
        <w:t>Si ves un monte de espumas, </w:t>
      </w:r>
      <w:r w:rsidRPr="00122904">
        <w:br/>
        <w:t>es mi verso lo que ves: </w:t>
      </w:r>
      <w:r w:rsidRPr="00122904">
        <w:br/>
        <w:t>mi verso es un monte, y es </w:t>
      </w:r>
      <w:r w:rsidRPr="00122904">
        <w:br/>
        <w:t>un abanico de plumas.  </w:t>
      </w:r>
    </w:p>
    <w:p w:rsidR="00B7098C" w:rsidRPr="00122904" w:rsidRDefault="00B7098C" w:rsidP="00B7098C"/>
    <w:p w:rsidR="00B7098C" w:rsidRPr="00122904" w:rsidRDefault="00B7098C" w:rsidP="00B7098C">
      <w:r w:rsidRPr="00122904">
        <w:t>Mi verso es como un puñal </w:t>
      </w:r>
      <w:r w:rsidRPr="00122904">
        <w:br/>
        <w:t>que por el puño echa flor.</w:t>
      </w:r>
      <w:r w:rsidRPr="00122904">
        <w:br/>
        <w:t>Mi verso es un surtidor </w:t>
      </w:r>
      <w:r w:rsidRPr="00122904">
        <w:br/>
        <w:t>que da un agua de coral.   </w:t>
      </w:r>
      <w:r w:rsidRPr="00122904">
        <w:br/>
      </w:r>
      <w:r w:rsidRPr="00122904">
        <w:br/>
        <w:t>Mi verso es de un verde claro </w:t>
      </w:r>
      <w:r w:rsidRPr="00122904">
        <w:br/>
        <w:t>y de un carmín encendido: </w:t>
      </w:r>
      <w:r w:rsidRPr="00122904">
        <w:br/>
        <w:t>mi verso es un ciervo herido </w:t>
      </w:r>
      <w:r w:rsidRPr="00122904">
        <w:br/>
        <w:t>que busca en el monte amparo.  </w:t>
      </w:r>
    </w:p>
    <w:p w:rsidR="00B7098C" w:rsidRPr="00122904" w:rsidRDefault="00B7098C" w:rsidP="00B7098C"/>
    <w:p w:rsidR="00B7098C" w:rsidRPr="00122904" w:rsidRDefault="00B7098C" w:rsidP="00B7098C">
      <w:r w:rsidRPr="00122904">
        <w:t>Mi verso al valiente agrada: </w:t>
      </w:r>
      <w:r w:rsidRPr="00122904">
        <w:br/>
        <w:t>mi verso, breve y sincero, </w:t>
      </w:r>
      <w:r w:rsidRPr="00122904">
        <w:br/>
        <w:t>es del vigor del acero </w:t>
      </w:r>
      <w:r w:rsidRPr="00122904">
        <w:br/>
        <w:t>con que se funde la espada.</w:t>
      </w:r>
    </w:p>
    <w:p w:rsidR="00561418" w:rsidRPr="00122904" w:rsidRDefault="00561418" w:rsidP="00561418">
      <w:pPr>
        <w:rPr>
          <w:b/>
          <w:sz w:val="32"/>
        </w:rPr>
      </w:pPr>
    </w:p>
    <w:p w:rsidR="00B7098C" w:rsidRPr="00122904" w:rsidRDefault="00B7098C">
      <w:r w:rsidRPr="00122904">
        <w:t>Fuente:</w:t>
      </w:r>
    </w:p>
    <w:p w:rsidR="00561418" w:rsidRPr="00122904" w:rsidRDefault="00B7098C">
      <w:r w:rsidRPr="00122904">
        <w:t>José Emilio P</w:t>
      </w:r>
      <w:r w:rsidRPr="00122904">
        <w:rPr>
          <w:iCs/>
        </w:rPr>
        <w:t>acheco</w:t>
      </w:r>
      <w:r w:rsidRPr="00122904">
        <w:t xml:space="preserve">, "Prólogo" a </w:t>
      </w:r>
      <w:r w:rsidRPr="00122904">
        <w:rPr>
          <w:i/>
          <w:iCs/>
        </w:rPr>
        <w:t>Poesía modernista</w:t>
      </w:r>
      <w:r w:rsidRPr="00122904">
        <w:t>,</w:t>
      </w:r>
      <w:r w:rsidRPr="00122904">
        <w:rPr>
          <w:i/>
        </w:rPr>
        <w:t xml:space="preserve"> una </w:t>
      </w:r>
      <w:r w:rsidRPr="00122904">
        <w:rPr>
          <w:i/>
          <w:iCs/>
        </w:rPr>
        <w:t>antología general</w:t>
      </w:r>
      <w:r w:rsidRPr="00122904">
        <w:t>. México: SEP/UNAM, 1982 (Clásicos Americanos, 39), p. 25</w:t>
      </w:r>
    </w:p>
    <w:p w:rsidR="00B7098C" w:rsidRPr="00122904" w:rsidRDefault="00B7098C"/>
    <w:p w:rsidR="00B7098C" w:rsidRPr="00122904" w:rsidRDefault="00B7098C"/>
    <w:p w:rsidR="00AB6F40" w:rsidRPr="00122904" w:rsidRDefault="00AB6F40">
      <w:pPr>
        <w:rPr>
          <w:b/>
        </w:rPr>
      </w:pPr>
      <w:r w:rsidRPr="00122904">
        <w:rPr>
          <w:b/>
        </w:rPr>
        <w:t>Poema 2</w:t>
      </w:r>
    </w:p>
    <w:p w:rsidR="00AB6F40" w:rsidRPr="00122904" w:rsidRDefault="00AB6F40" w:rsidP="00AB6F40">
      <w:pPr>
        <w:rPr>
          <w:b/>
        </w:rPr>
      </w:pPr>
      <w:r w:rsidRPr="00122904">
        <w:rPr>
          <w:b/>
        </w:rPr>
        <w:t>Venus</w:t>
      </w:r>
    </w:p>
    <w:p w:rsidR="00AB6F40" w:rsidRPr="00122904" w:rsidRDefault="00AB6F40" w:rsidP="00AB6F40">
      <w:r w:rsidRPr="00122904">
        <w:t>Rubén Darío</w:t>
      </w:r>
    </w:p>
    <w:p w:rsidR="00AB6F40" w:rsidRPr="00122904" w:rsidRDefault="00AB6F40" w:rsidP="00AB6F40"/>
    <w:p w:rsidR="00AB6F40" w:rsidRPr="00122904" w:rsidRDefault="00AB6F40" w:rsidP="00AB6F40">
      <w:r w:rsidRPr="00122904">
        <w:t xml:space="preserve">En la tranquila noche, mis nostalgias amargas sufría. </w:t>
      </w:r>
    </w:p>
    <w:p w:rsidR="00AB6F40" w:rsidRPr="00122904" w:rsidRDefault="00AB6F40" w:rsidP="00AB6F40">
      <w:r w:rsidRPr="00122904">
        <w:t xml:space="preserve">En busca de quietud bajé al fresco y callado jardín. </w:t>
      </w:r>
    </w:p>
    <w:p w:rsidR="00AB6F40" w:rsidRPr="00122904" w:rsidRDefault="00AB6F40" w:rsidP="00AB6F40">
      <w:r w:rsidRPr="00122904">
        <w:t xml:space="preserve">En el obscuro cielo Venus bella temblando lucía, </w:t>
      </w:r>
    </w:p>
    <w:p w:rsidR="00AB6F40" w:rsidRPr="00122904" w:rsidRDefault="00AB6F40" w:rsidP="00AB6F40">
      <w:r w:rsidRPr="00122904">
        <w:t xml:space="preserve">como incrustado en ébano un dorado y divino jazmín. </w:t>
      </w:r>
    </w:p>
    <w:p w:rsidR="00AB6F40" w:rsidRPr="00122904" w:rsidRDefault="00AB6F40" w:rsidP="00AB6F40"/>
    <w:p w:rsidR="00AB6F40" w:rsidRPr="00122904" w:rsidRDefault="00AB6F40" w:rsidP="00AB6F40">
      <w:r w:rsidRPr="00122904">
        <w:t xml:space="preserve">A mi alma enamorada, una reina oriental parecía, </w:t>
      </w:r>
    </w:p>
    <w:p w:rsidR="00AB6F40" w:rsidRPr="00122904" w:rsidRDefault="00AB6F40" w:rsidP="00AB6F40">
      <w:r w:rsidRPr="00122904">
        <w:t xml:space="preserve">que esperaba a su amante bajo el techo de su camarín, </w:t>
      </w:r>
    </w:p>
    <w:p w:rsidR="00AB6F40" w:rsidRPr="00122904" w:rsidRDefault="00AB6F40" w:rsidP="00AB6F40">
      <w:r w:rsidRPr="00122904">
        <w:t xml:space="preserve">o que, llevada en hombros, la profunda extensión recorría, </w:t>
      </w:r>
    </w:p>
    <w:p w:rsidR="00AB6F40" w:rsidRPr="00122904" w:rsidRDefault="00AB6F40" w:rsidP="00AB6F40">
      <w:r w:rsidRPr="00122904">
        <w:t xml:space="preserve">triunfante y luminosa, recostada sobre un palanquín. </w:t>
      </w:r>
    </w:p>
    <w:p w:rsidR="00AB6F40" w:rsidRPr="00122904" w:rsidRDefault="00AB6F40" w:rsidP="00AB6F40"/>
    <w:p w:rsidR="00AB6F40" w:rsidRPr="00122904" w:rsidRDefault="00AB6F40" w:rsidP="00AB6F40">
      <w:r w:rsidRPr="00122904">
        <w:t xml:space="preserve">«¡Oh, reina rubia! – díjele- , mi alma quiere dejar su crisálida </w:t>
      </w:r>
    </w:p>
    <w:p w:rsidR="00AB6F40" w:rsidRPr="00122904" w:rsidRDefault="00AB6F40" w:rsidP="00AB6F40">
      <w:r w:rsidRPr="00122904">
        <w:t xml:space="preserve">y volar hacia ti, y tus labios de fuego besar; </w:t>
      </w:r>
    </w:p>
    <w:p w:rsidR="00AB6F40" w:rsidRPr="00122904" w:rsidRDefault="00AB6F40" w:rsidP="00AB6F40">
      <w:r w:rsidRPr="00122904">
        <w:t xml:space="preserve">y flotar en el nimbo que derrama en tu frente luz pálida, </w:t>
      </w:r>
    </w:p>
    <w:p w:rsidR="00AB6F40" w:rsidRPr="00122904" w:rsidRDefault="00AB6F40" w:rsidP="00AB6F40"/>
    <w:p w:rsidR="00AB6F40" w:rsidRPr="00122904" w:rsidRDefault="00AB6F40" w:rsidP="00AB6F40">
      <w:r w:rsidRPr="00122904">
        <w:t xml:space="preserve">y en siderales éxtasis no dejarte un momento de amar». </w:t>
      </w:r>
    </w:p>
    <w:p w:rsidR="00AB6F40" w:rsidRPr="00122904" w:rsidRDefault="00AB6F40" w:rsidP="00AB6F40">
      <w:r w:rsidRPr="00122904">
        <w:t xml:space="preserve">El aire de la noche refrescaba la atmósfera cálida. </w:t>
      </w:r>
    </w:p>
    <w:p w:rsidR="00AB6F40" w:rsidRPr="00122904" w:rsidRDefault="00AB6F40" w:rsidP="00AB6F40">
      <w:r w:rsidRPr="00122904">
        <w:t>Venus, desde el abismo, me miraba con triste mirar.</w:t>
      </w:r>
    </w:p>
    <w:p w:rsidR="00AB6F40" w:rsidRPr="00122904" w:rsidRDefault="00AB6F40" w:rsidP="00AB6F40"/>
    <w:p w:rsidR="00AB6F40" w:rsidRPr="00122904" w:rsidRDefault="00AB6F40" w:rsidP="00AB6F40">
      <w:r w:rsidRPr="00122904">
        <w:t>Fuente:</w:t>
      </w:r>
    </w:p>
    <w:p w:rsidR="00AB6F40" w:rsidRPr="00122904" w:rsidRDefault="00AB6F40" w:rsidP="00AB6F40">
      <w:r w:rsidRPr="00122904">
        <w:t>José Emilio P</w:t>
      </w:r>
      <w:r w:rsidRPr="00122904">
        <w:rPr>
          <w:iCs/>
        </w:rPr>
        <w:t>acheco</w:t>
      </w:r>
      <w:r w:rsidRPr="00122904">
        <w:t xml:space="preserve">, "Prólogo" a </w:t>
      </w:r>
      <w:r w:rsidRPr="00122904">
        <w:rPr>
          <w:i/>
          <w:iCs/>
        </w:rPr>
        <w:t>Poesía modernista</w:t>
      </w:r>
      <w:r w:rsidRPr="00122904">
        <w:t>,</w:t>
      </w:r>
      <w:r w:rsidRPr="00122904">
        <w:rPr>
          <w:i/>
        </w:rPr>
        <w:t xml:space="preserve"> una </w:t>
      </w:r>
      <w:r w:rsidRPr="00122904">
        <w:rPr>
          <w:i/>
          <w:iCs/>
        </w:rPr>
        <w:t>antología general</w:t>
      </w:r>
      <w:r w:rsidRPr="00122904">
        <w:t>. México: SEP/UNAM, 1982 (Clásicos Americanos, 39), p. 87</w:t>
      </w:r>
    </w:p>
    <w:p w:rsidR="00AB6F40" w:rsidRPr="00122904" w:rsidRDefault="00AB6F40"/>
    <w:p w:rsidR="0086171C" w:rsidRPr="00122904" w:rsidRDefault="0086171C"/>
    <w:p w:rsidR="0086171C" w:rsidRPr="00122904" w:rsidRDefault="0086171C" w:rsidP="0086171C">
      <w:pPr>
        <w:rPr>
          <w:b/>
        </w:rPr>
      </w:pPr>
      <w:r w:rsidRPr="00122904">
        <w:rPr>
          <w:b/>
        </w:rPr>
        <w:t>Poema 3</w:t>
      </w:r>
    </w:p>
    <w:p w:rsidR="0086171C" w:rsidRPr="00122904" w:rsidRDefault="0086171C"/>
    <w:p w:rsidR="0086171C" w:rsidRPr="00122904" w:rsidRDefault="0086171C" w:rsidP="0086171C">
      <w:pPr>
        <w:rPr>
          <w:b/>
        </w:rPr>
      </w:pPr>
      <w:r w:rsidRPr="00122904">
        <w:rPr>
          <w:b/>
        </w:rPr>
        <w:t>En el campo</w:t>
      </w:r>
    </w:p>
    <w:p w:rsidR="0086171C" w:rsidRPr="00122904" w:rsidRDefault="0086171C" w:rsidP="0086171C">
      <w:r w:rsidRPr="00122904">
        <w:t>Julián del Casal</w:t>
      </w:r>
    </w:p>
    <w:p w:rsidR="0086171C" w:rsidRPr="00122904" w:rsidRDefault="0086171C" w:rsidP="0086171C"/>
    <w:p w:rsidR="0086171C" w:rsidRPr="00122904" w:rsidRDefault="0086171C" w:rsidP="0086171C">
      <w:r w:rsidRPr="00122904">
        <w:t>Tengo el impuro amor de las ciudades,</w:t>
      </w:r>
    </w:p>
    <w:p w:rsidR="0086171C" w:rsidRPr="00122904" w:rsidRDefault="0086171C" w:rsidP="0086171C">
      <w:r w:rsidRPr="00122904">
        <w:t>Y a este sol que ilumina las edades</w:t>
      </w:r>
    </w:p>
    <w:p w:rsidR="0086171C" w:rsidRPr="00122904" w:rsidRDefault="0086171C" w:rsidP="0086171C">
      <w:r w:rsidRPr="00122904">
        <w:t>Prefiero yo del gas las claridades.</w:t>
      </w:r>
    </w:p>
    <w:p w:rsidR="0086171C" w:rsidRPr="00122904" w:rsidRDefault="0086171C" w:rsidP="0086171C"/>
    <w:p w:rsidR="0086171C" w:rsidRPr="00122904" w:rsidRDefault="0086171C" w:rsidP="0086171C">
      <w:r w:rsidRPr="00122904">
        <w:t>A mis sentidos lánguidos arroba,</w:t>
      </w:r>
    </w:p>
    <w:p w:rsidR="0086171C" w:rsidRPr="00122904" w:rsidRDefault="0086171C" w:rsidP="0086171C">
      <w:r w:rsidRPr="00122904">
        <w:t>Más que el olor de un bosque de caoba,</w:t>
      </w:r>
    </w:p>
    <w:p w:rsidR="0086171C" w:rsidRPr="00122904" w:rsidRDefault="0086171C" w:rsidP="0086171C">
      <w:r w:rsidRPr="00122904">
        <w:t>El ambiente enfermizo de una alcoba.</w:t>
      </w:r>
    </w:p>
    <w:p w:rsidR="0086171C" w:rsidRPr="00122904" w:rsidRDefault="0086171C" w:rsidP="0086171C"/>
    <w:p w:rsidR="0086171C" w:rsidRPr="00122904" w:rsidRDefault="0086171C" w:rsidP="0086171C">
      <w:r w:rsidRPr="00122904">
        <w:t>Mucho más que las selvas tropicales,</w:t>
      </w:r>
    </w:p>
    <w:p w:rsidR="0086171C" w:rsidRPr="00122904" w:rsidRDefault="0086171C" w:rsidP="0086171C">
      <w:proofErr w:type="spellStart"/>
      <w:r w:rsidRPr="00122904">
        <w:t>Plácenme</w:t>
      </w:r>
      <w:proofErr w:type="spellEnd"/>
      <w:r w:rsidRPr="00122904">
        <w:t xml:space="preserve"> los sombríos arrabales</w:t>
      </w:r>
    </w:p>
    <w:p w:rsidR="0086171C" w:rsidRPr="00122904" w:rsidRDefault="0086171C" w:rsidP="0086171C">
      <w:r w:rsidRPr="00122904">
        <w:t>Que encierran las vetustas capitales.</w:t>
      </w:r>
    </w:p>
    <w:p w:rsidR="0086171C" w:rsidRPr="00122904" w:rsidRDefault="0086171C" w:rsidP="0086171C"/>
    <w:p w:rsidR="0086171C" w:rsidRPr="00122904" w:rsidRDefault="0086171C" w:rsidP="0086171C">
      <w:r w:rsidRPr="00122904">
        <w:t>A la flor que se abre en el sendero,</w:t>
      </w:r>
    </w:p>
    <w:p w:rsidR="0086171C" w:rsidRPr="00122904" w:rsidRDefault="0086171C" w:rsidP="0086171C">
      <w:r w:rsidRPr="00122904">
        <w:t>Como si fuese terrenal lucero,</w:t>
      </w:r>
    </w:p>
    <w:p w:rsidR="0086171C" w:rsidRPr="00122904" w:rsidRDefault="0086171C" w:rsidP="0086171C">
      <w:r w:rsidRPr="00122904">
        <w:t>Olvido por la flor de invernadero.</w:t>
      </w:r>
    </w:p>
    <w:p w:rsidR="0086171C" w:rsidRPr="00122904" w:rsidRDefault="0086171C" w:rsidP="0086171C"/>
    <w:p w:rsidR="0086171C" w:rsidRPr="00122904" w:rsidRDefault="0086171C" w:rsidP="0086171C">
      <w:r w:rsidRPr="00122904">
        <w:t xml:space="preserve">Más que la voz del pájaro en la cima </w:t>
      </w:r>
    </w:p>
    <w:p w:rsidR="0086171C" w:rsidRPr="00122904" w:rsidRDefault="0086171C" w:rsidP="0086171C">
      <w:r w:rsidRPr="00122904">
        <w:t>De un árbol todo en flor, a mi alma anima</w:t>
      </w:r>
    </w:p>
    <w:p w:rsidR="0086171C" w:rsidRPr="00122904" w:rsidRDefault="0086171C" w:rsidP="0086171C">
      <w:r w:rsidRPr="00122904">
        <w:t>La música armoniosa de una rima.</w:t>
      </w:r>
    </w:p>
    <w:p w:rsidR="0086171C" w:rsidRPr="00122904" w:rsidRDefault="0086171C" w:rsidP="0086171C"/>
    <w:p w:rsidR="0086171C" w:rsidRPr="00122904" w:rsidRDefault="0086171C" w:rsidP="0086171C">
      <w:r w:rsidRPr="00122904">
        <w:t>Nunca a mi corazón tanto enamora</w:t>
      </w:r>
    </w:p>
    <w:p w:rsidR="0086171C" w:rsidRPr="00122904" w:rsidRDefault="0086171C" w:rsidP="0086171C">
      <w:r w:rsidRPr="00122904">
        <w:t>El rostro virginal de una pastora</w:t>
      </w:r>
    </w:p>
    <w:p w:rsidR="0086171C" w:rsidRPr="00122904" w:rsidRDefault="0086171C" w:rsidP="0086171C">
      <w:r w:rsidRPr="00122904">
        <w:t>Como un rostro de regia pecadora.</w:t>
      </w:r>
    </w:p>
    <w:p w:rsidR="0086171C" w:rsidRPr="00122904" w:rsidRDefault="0086171C" w:rsidP="0086171C"/>
    <w:p w:rsidR="0086171C" w:rsidRPr="00122904" w:rsidRDefault="0086171C" w:rsidP="0086171C">
      <w:r w:rsidRPr="00122904">
        <w:t>Al oro de las mieses en primavera,</w:t>
      </w:r>
    </w:p>
    <w:p w:rsidR="0086171C" w:rsidRPr="00122904" w:rsidRDefault="0086171C" w:rsidP="0086171C">
      <w:r w:rsidRPr="00122904">
        <w:t>Yo siempre en mi capricho prefiriera</w:t>
      </w:r>
    </w:p>
    <w:p w:rsidR="0086171C" w:rsidRPr="00122904" w:rsidRDefault="0086171C" w:rsidP="0086171C">
      <w:r w:rsidRPr="00122904">
        <w:t>El oro de teñida cabellera.</w:t>
      </w:r>
    </w:p>
    <w:p w:rsidR="0086171C" w:rsidRPr="00122904" w:rsidRDefault="0086171C" w:rsidP="0086171C"/>
    <w:p w:rsidR="0086171C" w:rsidRPr="00122904" w:rsidRDefault="0086171C" w:rsidP="0086171C">
      <w:bookmarkStart w:id="0" w:name="_GoBack"/>
      <w:bookmarkEnd w:id="0"/>
    </w:p>
    <w:p w:rsidR="0086171C" w:rsidRPr="00122904" w:rsidRDefault="0086171C" w:rsidP="0086171C">
      <w:r w:rsidRPr="00122904">
        <w:t>Fuente:</w:t>
      </w:r>
    </w:p>
    <w:p w:rsidR="0086171C" w:rsidRDefault="0086171C" w:rsidP="0086171C">
      <w:r w:rsidRPr="00122904">
        <w:t>José Emilio P</w:t>
      </w:r>
      <w:r w:rsidRPr="00122904">
        <w:rPr>
          <w:iCs/>
        </w:rPr>
        <w:t>acheco</w:t>
      </w:r>
      <w:r w:rsidRPr="00122904">
        <w:t xml:space="preserve">, "Prólogo" a </w:t>
      </w:r>
      <w:r w:rsidRPr="00122904">
        <w:rPr>
          <w:i/>
          <w:iCs/>
        </w:rPr>
        <w:t>Poesía modernista</w:t>
      </w:r>
      <w:r w:rsidRPr="00122904">
        <w:t>,</w:t>
      </w:r>
      <w:r w:rsidRPr="00122904">
        <w:rPr>
          <w:i/>
        </w:rPr>
        <w:t xml:space="preserve"> una </w:t>
      </w:r>
      <w:r w:rsidRPr="00122904">
        <w:rPr>
          <w:i/>
          <w:iCs/>
        </w:rPr>
        <w:t>antología general</w:t>
      </w:r>
      <w:r w:rsidRPr="00122904">
        <w:t>. México: SEP/UNAM, 1982 (Clásicos Americanos, 39), p. 67</w:t>
      </w:r>
    </w:p>
    <w:p w:rsidR="0086171C" w:rsidRPr="00561418" w:rsidRDefault="0086171C"/>
    <w:sectPr w:rsidR="0086171C" w:rsidRPr="00561418" w:rsidSect="00502BE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4AE57BAC"/>
    <w:multiLevelType w:val="hybridMultilevel"/>
    <w:tmpl w:val="B5CE4E1A"/>
    <w:lvl w:ilvl="0" w:tplc="CA9EAB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AA32C4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260846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2F38EA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6024C3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40C097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BB3207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09545C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1CFE91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markup="0" w:comments="0" w:insDel="0" w:formatting="0"/>
  <w:doNotTrackMoves/>
  <w:defaultTabStop w:val="708"/>
  <w:hyphenationZone w:val="425"/>
  <w:characterSpacingControl w:val="doNotCompress"/>
  <w:compat>
    <w:useFELayout/>
  </w:compat>
  <w:rsids>
    <w:rsidRoot w:val="00281EC8"/>
    <w:rsid w:val="00122904"/>
    <w:rsid w:val="0016439C"/>
    <w:rsid w:val="00281EC8"/>
    <w:rsid w:val="003B72F7"/>
    <w:rsid w:val="003F7352"/>
    <w:rsid w:val="00502BEE"/>
    <w:rsid w:val="00561418"/>
    <w:rsid w:val="0086171C"/>
    <w:rsid w:val="008D1D10"/>
    <w:rsid w:val="00AB6F40"/>
    <w:rsid w:val="00AE6E70"/>
    <w:rsid w:val="00B7098C"/>
    <w:rsid w:val="00EF4803"/>
  </w:rsids>
  <m:mathPr>
    <m:mathFont m:val="Impac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D10"/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7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586">
          <w:marLeft w:val="59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2095</Characters>
  <Application>Microsoft Word 12.0.0</Application>
  <DocSecurity>0</DocSecurity>
  <Lines>61</Lines>
  <Paragraphs>33</Paragraphs>
  <ScaleCrop>false</ScaleCrop>
  <Company> 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1</dc:creator>
  <cp:lastModifiedBy>Gerardo Vidal</cp:lastModifiedBy>
  <cp:revision>3</cp:revision>
  <dcterms:created xsi:type="dcterms:W3CDTF">2012-12-16T15:50:00Z</dcterms:created>
  <dcterms:modified xsi:type="dcterms:W3CDTF">2013-01-15T00:42:00Z</dcterms:modified>
</cp:coreProperties>
</file>